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E" w:rsidRPr="00F2112E" w:rsidRDefault="00F2112E" w:rsidP="00F21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F2112E" w:rsidRPr="00F2112E" w:rsidRDefault="00F2112E" w:rsidP="00F21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>АДМИНИСТРАЦИИ БРЯНСКОГО РАЙОНА</w:t>
      </w:r>
    </w:p>
    <w:p w:rsidR="00F2112E" w:rsidRPr="00F2112E" w:rsidRDefault="00F2112E" w:rsidP="00F21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112E" w:rsidRPr="00F2112E" w:rsidRDefault="00F2112E" w:rsidP="00F21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112E" w:rsidRPr="00F2112E" w:rsidRDefault="00F2112E" w:rsidP="00F211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>ПРИКАЗ</w:t>
      </w:r>
    </w:p>
    <w:p w:rsidR="00F2112E" w:rsidRP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12E" w:rsidRP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01 .09.2020</w:t>
      </w:r>
      <w:r w:rsidRPr="00F2112E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F2112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202/1-</w:t>
      </w:r>
      <w:r w:rsidRPr="00F2112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proofErr w:type="gramStart"/>
      <w:r w:rsidRPr="00F2112E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F21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2E" w:rsidRP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2112E"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</w:p>
    <w:p w:rsidR="00F2112E" w:rsidRP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приказ Управления</w:t>
      </w:r>
    </w:p>
    <w:p w:rsid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№ 298-п от 05.09.2019 года </w:t>
      </w:r>
    </w:p>
    <w:p w:rsid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112E">
        <w:rPr>
          <w:rFonts w:ascii="Times New Roman" w:hAnsi="Times New Roman" w:cs="Times New Roman"/>
          <w:sz w:val="28"/>
          <w:szCs w:val="28"/>
        </w:rPr>
        <w:t xml:space="preserve">Об утверждении регламента работы </w:t>
      </w:r>
    </w:p>
    <w:p w:rsid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>Территориальной аттестационной комиссии</w:t>
      </w:r>
    </w:p>
    <w:p w:rsid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</w:t>
      </w:r>
    </w:p>
    <w:p w:rsid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 xml:space="preserve"> муниципальных организаций Брянского района,</w:t>
      </w:r>
    </w:p>
    <w:p w:rsid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12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2112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</w:t>
      </w:r>
    </w:p>
    <w:p w:rsidR="00F2112E" w:rsidRP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 xml:space="preserve"> в целях установления первой квалификационной категории</w:t>
      </w:r>
      <w:r w:rsidR="00632D36">
        <w:rPr>
          <w:rFonts w:ascii="Times New Roman" w:hAnsi="Times New Roman" w:cs="Times New Roman"/>
          <w:sz w:val="28"/>
          <w:szCs w:val="28"/>
        </w:rPr>
        <w:t>»</w:t>
      </w:r>
    </w:p>
    <w:p w:rsidR="00F2112E" w:rsidRPr="00F2112E" w:rsidRDefault="00F2112E" w:rsidP="00F2112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211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112E" w:rsidRPr="00F2112E" w:rsidRDefault="00F2112E" w:rsidP="00F211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 xml:space="preserve">В </w:t>
      </w:r>
      <w:r w:rsidR="00292A90">
        <w:rPr>
          <w:rFonts w:ascii="Times New Roman" w:hAnsi="Times New Roman" w:cs="Times New Roman"/>
          <w:sz w:val="28"/>
          <w:szCs w:val="28"/>
        </w:rPr>
        <w:t xml:space="preserve">связи 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632D36">
        <w:rPr>
          <w:rFonts w:ascii="Times New Roman" w:hAnsi="Times New Roman" w:cs="Times New Roman"/>
          <w:sz w:val="28"/>
          <w:szCs w:val="28"/>
        </w:rPr>
        <w:t xml:space="preserve">территориальной аттестационной комиссии 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экспертных групп при территориальной аттестационной комиссии по аттестации педагогических работников Брянского района 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112E" w:rsidRP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112E" w:rsidRP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 xml:space="preserve">    ПРИКАЗЫВАЮ:</w:t>
      </w:r>
    </w:p>
    <w:p w:rsidR="002C4E98" w:rsidRDefault="00F2112E" w:rsidP="002C4E9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292A90">
        <w:rPr>
          <w:rFonts w:ascii="Times New Roman" w:hAnsi="Times New Roman" w:cs="Times New Roman"/>
          <w:sz w:val="28"/>
          <w:szCs w:val="28"/>
        </w:rPr>
        <w:t xml:space="preserve">ести изменение в пункт 2 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813B8F">
        <w:rPr>
          <w:rFonts w:ascii="Times New Roman" w:hAnsi="Times New Roman" w:cs="Times New Roman"/>
          <w:sz w:val="28"/>
          <w:szCs w:val="28"/>
        </w:rPr>
        <w:t>:</w:t>
      </w:r>
    </w:p>
    <w:p w:rsidR="002C4E98" w:rsidRPr="002C4E98" w:rsidRDefault="002C4E98" w:rsidP="002C4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B8F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C4E98">
        <w:rPr>
          <w:rFonts w:ascii="Times New Roman" w:hAnsi="Times New Roman" w:cs="Times New Roman"/>
          <w:sz w:val="28"/>
          <w:szCs w:val="28"/>
        </w:rPr>
        <w:t>территориальной аттеста</w:t>
      </w:r>
      <w:r>
        <w:rPr>
          <w:rFonts w:ascii="Times New Roman" w:hAnsi="Times New Roman" w:cs="Times New Roman"/>
          <w:sz w:val="28"/>
          <w:szCs w:val="28"/>
        </w:rPr>
        <w:t>ционной комиссии (Приложение 2) в новой редакции;</w:t>
      </w:r>
    </w:p>
    <w:p w:rsidR="00F2112E" w:rsidRDefault="00F2112E" w:rsidP="00F211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sz w:val="28"/>
          <w:szCs w:val="28"/>
        </w:rPr>
        <w:t>-состав  территориальных экспертных групп (Приложение 3)</w:t>
      </w:r>
      <w:r w:rsidR="00292A9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2112E">
        <w:rPr>
          <w:rFonts w:ascii="Times New Roman" w:hAnsi="Times New Roman" w:cs="Times New Roman"/>
          <w:sz w:val="28"/>
          <w:szCs w:val="28"/>
        </w:rPr>
        <w:t>;</w:t>
      </w:r>
    </w:p>
    <w:p w:rsidR="002C4E98" w:rsidRPr="00813B8F" w:rsidRDefault="002C4E98" w:rsidP="00813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B8F">
        <w:rPr>
          <w:rFonts w:ascii="Times New Roman" w:hAnsi="Times New Roman" w:cs="Times New Roman"/>
          <w:sz w:val="28"/>
          <w:szCs w:val="28"/>
        </w:rPr>
        <w:t>-форму</w:t>
      </w:r>
      <w:r w:rsidR="00813B8F">
        <w:rPr>
          <w:rFonts w:ascii="Times New Roman" w:hAnsi="Times New Roman" w:cs="Times New Roman"/>
          <w:sz w:val="28"/>
          <w:szCs w:val="28"/>
        </w:rPr>
        <w:t xml:space="preserve"> заявления (Приложение 4) </w:t>
      </w:r>
      <w:r w:rsidR="00813B8F" w:rsidRPr="00813B8F">
        <w:rPr>
          <w:rFonts w:ascii="Times New Roman" w:hAnsi="Times New Roman" w:cs="Times New Roman"/>
          <w:sz w:val="28"/>
          <w:szCs w:val="28"/>
        </w:rPr>
        <w:t xml:space="preserve"> в</w:t>
      </w:r>
      <w:r w:rsidRPr="00813B8F">
        <w:rPr>
          <w:rFonts w:ascii="Times New Roman" w:hAnsi="Times New Roman" w:cs="Times New Roman"/>
          <w:sz w:val="28"/>
          <w:szCs w:val="28"/>
        </w:rPr>
        <w:t xml:space="preserve"> новой редакции.</w:t>
      </w:r>
    </w:p>
    <w:p w:rsidR="00813B8F" w:rsidRDefault="00813B8F" w:rsidP="00813B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3B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B8F">
        <w:rPr>
          <w:rFonts w:ascii="Times New Roman" w:hAnsi="Times New Roman" w:cs="Times New Roman"/>
          <w:sz w:val="28"/>
          <w:szCs w:val="28"/>
        </w:rPr>
        <w:t>Внести изменение в пункт 3 приказа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813B8F" w:rsidRDefault="00813B8F" w:rsidP="00813B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методисту Коншиной Т.В.</w:t>
      </w:r>
    </w:p>
    <w:p w:rsidR="00F2112E" w:rsidRPr="00813B8F" w:rsidRDefault="00F2112E" w:rsidP="00813B8F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813B8F">
        <w:t xml:space="preserve"> </w:t>
      </w:r>
      <w:proofErr w:type="gramStart"/>
      <w:r w:rsidRPr="00813B8F">
        <w:t>Контроль за</w:t>
      </w:r>
      <w:proofErr w:type="gramEnd"/>
      <w:r w:rsidRPr="00813B8F">
        <w:t xml:space="preserve"> исполнением данного приказа оставляю за собой.</w:t>
      </w:r>
    </w:p>
    <w:p w:rsidR="00F2112E" w:rsidRDefault="00F2112E" w:rsidP="00F2112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2112E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92A90" w:rsidRDefault="00292A90" w:rsidP="00F211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92A90" w:rsidRDefault="00292A90" w:rsidP="00F211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92A90" w:rsidRPr="00F2112E" w:rsidRDefault="00292A90" w:rsidP="00F211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2112E" w:rsidRPr="00F2112E" w:rsidRDefault="00F2112E" w:rsidP="00F2112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2112E">
        <w:rPr>
          <w:rFonts w:ascii="Times New Roman" w:hAnsi="Times New Roman" w:cs="Times New Roman"/>
          <w:bCs/>
          <w:sz w:val="28"/>
          <w:szCs w:val="28"/>
        </w:rPr>
        <w:t xml:space="preserve"> Начальник управления образования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F2112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F2112E">
        <w:rPr>
          <w:rFonts w:ascii="Times New Roman" w:hAnsi="Times New Roman" w:cs="Times New Roman"/>
          <w:bCs/>
          <w:sz w:val="28"/>
          <w:szCs w:val="28"/>
        </w:rPr>
        <w:t>А.В.Азаркина</w:t>
      </w:r>
      <w:proofErr w:type="spellEnd"/>
    </w:p>
    <w:p w:rsidR="00292A90" w:rsidRDefault="00292A90" w:rsidP="00F211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92A90" w:rsidRDefault="00292A90" w:rsidP="00F211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92A90" w:rsidRPr="00F2112E" w:rsidRDefault="00292A90" w:rsidP="00F211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20004" w:rsidRPr="00F2112E" w:rsidRDefault="00F2112E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12E">
        <w:rPr>
          <w:rFonts w:ascii="Times New Roman" w:hAnsi="Times New Roman" w:cs="Times New Roman"/>
          <w:bCs/>
          <w:sz w:val="28"/>
          <w:szCs w:val="28"/>
        </w:rPr>
        <w:t xml:space="preserve">  С приказом </w:t>
      </w:r>
      <w:proofErr w:type="gramStart"/>
      <w:r w:rsidRPr="00F2112E">
        <w:rPr>
          <w:rFonts w:ascii="Times New Roman" w:hAnsi="Times New Roman" w:cs="Times New Roman"/>
          <w:bCs/>
          <w:sz w:val="28"/>
          <w:szCs w:val="28"/>
        </w:rPr>
        <w:t>ознакомлены</w:t>
      </w:r>
      <w:proofErr w:type="gramEnd"/>
      <w:r w:rsidRPr="00F2112E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820004" w:rsidRDefault="00820004" w:rsidP="00F21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4E98" w:rsidRDefault="002C4E98" w:rsidP="00F21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4E98" w:rsidRPr="002C4E98" w:rsidRDefault="002C4E98" w:rsidP="00F2112E">
      <w:pPr>
        <w:pStyle w:val="a4"/>
        <w:rPr>
          <w:rFonts w:ascii="Times New Roman" w:hAnsi="Times New Roman" w:cs="Times New Roman"/>
        </w:rPr>
      </w:pPr>
      <w:r w:rsidRPr="002C4E98">
        <w:rPr>
          <w:rFonts w:ascii="Times New Roman" w:hAnsi="Times New Roman" w:cs="Times New Roman"/>
        </w:rPr>
        <w:t>Коншина Т.В.</w:t>
      </w:r>
    </w:p>
    <w:p w:rsidR="002C4E98" w:rsidRPr="00F2112E" w:rsidRDefault="002C4E98" w:rsidP="00F21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E98">
        <w:rPr>
          <w:rFonts w:ascii="Times New Roman" w:hAnsi="Times New Roman" w:cs="Times New Roman"/>
        </w:rPr>
        <w:t>94-16-41</w:t>
      </w:r>
    </w:p>
    <w:sectPr w:rsidR="002C4E98" w:rsidRPr="00F2112E" w:rsidSect="002C4E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5AA8"/>
    <w:multiLevelType w:val="hybridMultilevel"/>
    <w:tmpl w:val="4E44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25479"/>
    <w:multiLevelType w:val="hybridMultilevel"/>
    <w:tmpl w:val="BD40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B5A33"/>
    <w:multiLevelType w:val="hybridMultilevel"/>
    <w:tmpl w:val="62B06880"/>
    <w:lvl w:ilvl="0" w:tplc="CEB0BE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004"/>
    <w:rsid w:val="00026A0B"/>
    <w:rsid w:val="00167A21"/>
    <w:rsid w:val="00292A90"/>
    <w:rsid w:val="002C4E98"/>
    <w:rsid w:val="00494697"/>
    <w:rsid w:val="00632D36"/>
    <w:rsid w:val="00813B8F"/>
    <w:rsid w:val="00820004"/>
    <w:rsid w:val="00884D82"/>
    <w:rsid w:val="009920A5"/>
    <w:rsid w:val="00A8015C"/>
    <w:rsid w:val="00AF4723"/>
    <w:rsid w:val="00B3104E"/>
    <w:rsid w:val="00DD0310"/>
    <w:rsid w:val="00ED0FA7"/>
    <w:rsid w:val="00F2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820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2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20004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D0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 Priemnay</dc:creator>
  <cp:lastModifiedBy>Пользователь Windows</cp:lastModifiedBy>
  <cp:revision>2</cp:revision>
  <cp:lastPrinted>2020-09-25T07:31:00Z</cp:lastPrinted>
  <dcterms:created xsi:type="dcterms:W3CDTF">2020-09-28T11:41:00Z</dcterms:created>
  <dcterms:modified xsi:type="dcterms:W3CDTF">2020-09-28T11:41:00Z</dcterms:modified>
</cp:coreProperties>
</file>