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98" w:rsidRPr="00B6475A" w:rsidRDefault="00DF6998" w:rsidP="00DF69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75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F6998" w:rsidRPr="00B6475A" w:rsidRDefault="00DF6998" w:rsidP="00DF69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475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6475A">
        <w:rPr>
          <w:rFonts w:ascii="Times New Roman" w:hAnsi="Times New Roman" w:cs="Times New Roman"/>
          <w:b/>
          <w:sz w:val="24"/>
          <w:szCs w:val="24"/>
        </w:rPr>
        <w:t xml:space="preserve"> приказу УО № 376-п от 28.12.2020г.</w:t>
      </w:r>
    </w:p>
    <w:p w:rsidR="00DF6998" w:rsidRPr="00B6475A" w:rsidRDefault="00DF6998" w:rsidP="00DF69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0AFF" w:rsidRPr="00B6475A" w:rsidRDefault="006528E8" w:rsidP="00652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A">
        <w:rPr>
          <w:rFonts w:ascii="Times New Roman" w:hAnsi="Times New Roman" w:cs="Times New Roman"/>
          <w:b/>
          <w:sz w:val="28"/>
          <w:szCs w:val="28"/>
        </w:rPr>
        <w:t>Номинация «Сюжетная инсталляция в дизайне оформления»</w:t>
      </w:r>
      <w:r w:rsidR="00CF44A4" w:rsidRPr="00B64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092"/>
        <w:gridCol w:w="3544"/>
        <w:gridCol w:w="3402"/>
        <w:gridCol w:w="2410"/>
        <w:gridCol w:w="1984"/>
      </w:tblGrid>
      <w:tr w:rsidR="005B6E99" w:rsidRPr="00B6475A" w:rsidTr="005B6E99">
        <w:tc>
          <w:tcPr>
            <w:tcW w:w="560" w:type="dxa"/>
          </w:tcPr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2" w:type="dxa"/>
          </w:tcPr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3544" w:type="dxa"/>
          </w:tcPr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DF6998" w:rsidRPr="00B6475A" w:rsidTr="005B6E99"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Татьяна Андреевна,</w:t>
            </w:r>
          </w:p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Разина Оксана Юрьевна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«В предвкушении Нового года!»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«Снежинка» Брянского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Татьяна Андреевна,</w:t>
            </w:r>
          </w:p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Разина Оксана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1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(воспитатели детского сада)</w:t>
            </w:r>
          </w:p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Пед.коллектив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Викторовна Ерохова;</w:t>
            </w:r>
          </w:p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Владимировна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Дащенко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Владимировна Волкова.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убранство волшебного леса»</w:t>
            </w:r>
          </w:p>
          <w:p w:rsidR="00130AFF" w:rsidRPr="00B6475A" w:rsidRDefault="001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«Колокольчик»</w:t>
            </w:r>
          </w:p>
          <w:p w:rsidR="00DF6998" w:rsidRPr="00B6475A" w:rsidRDefault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Малополпинская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DF6998" w:rsidRPr="00B6475A" w:rsidRDefault="00DF6998" w:rsidP="00DF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Моспанова</w:t>
            </w:r>
            <w:proofErr w:type="spellEnd"/>
          </w:p>
          <w:p w:rsidR="00DF6998" w:rsidRPr="00B6475A" w:rsidRDefault="00DF6998" w:rsidP="00DF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DF6998" w:rsidRPr="00B6475A" w:rsidRDefault="00DF6998" w:rsidP="00DF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Карпушова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«Золотой ключик»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Хамцова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«У камина»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«Коло</w:t>
            </w:r>
            <w:r w:rsidR="00264AC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ок»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Свиридова Татьяна Андреевна,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Разина Оксана Юрьевна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«В предвкушении Нового года!»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«Снежинка» Брянского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Татьяна Андреевна,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Разина Оксана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школ (учителя)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F6998" w:rsidRPr="00B6475A" w:rsidRDefault="00DF6998" w:rsidP="00DF6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Карина Владимировна,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Карпикова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госпожи Зимы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№1 Брянского района"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Татьяна Владимировна, Проняева Елена Владимировна,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Цыбатова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Щелкунчика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№1 Брянского района"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Валерьевна,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Семеркова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Ходунова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№1 Брянского района"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Лашкарева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«Супоневская СОШ №2» Брянского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Слащева Лидия Андреевна,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Наталья Викторовна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парк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Горнухова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 Сафронова Ольга Николаевна,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Костечко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Агунова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Ночь перед Рождеством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3F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3F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Елена Анатольевна,</w:t>
            </w:r>
          </w:p>
          <w:p w:rsidR="00DF6998" w:rsidRPr="00B6475A" w:rsidRDefault="00DF6998" w:rsidP="003F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Селедникова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3F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Совсем чуть-чуть до праздника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3F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№1 Брянского района"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3F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Учащиеся 7-10 лет</w:t>
            </w:r>
          </w:p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4-5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инсталляция «Лесной олень»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п. Пятилетка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Е. В., Савинова Е.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Опекин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Опекин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Никита, 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Беспрозванная Катерина, </w:t>
            </w: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Антошин Дмитрий, Антошина Мария,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Мария, Ефимкин Илья,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Тихутина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Юлия, Осин Савелий,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Обыденник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«Хорошо, что каждый год к нам приходит Новый Год!»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«Глинищевская СОШ»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Степичева Елена Александровна,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 Фёдор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«Лесной гость»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Ляпкало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Милана Богдановна, Дмитриев Михаил Михайлович,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Елизаренков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камина»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«Супоневская СОШ №2» Брянского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Наталья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Денисович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Плетнева Татьяна Александровна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Анастасия Вадимовна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Фомаченкова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Малополпинская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Брянского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Наталия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Коллективнная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работа  учащихся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2 д классов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F6998" w:rsidRPr="00B6475A" w:rsidRDefault="00DF6998" w:rsidP="00DF6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«Снежская гимназия» Брянского 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Моисеева Ольга Владимировна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Коллективнная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работа  учащихся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1 г класса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у ворот!» 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МБОУ «Снежская гимназия» Брянского 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Грудина Виктория Александровна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Учащиеся 11-14 лет</w:t>
            </w:r>
          </w:p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99" w:rsidRPr="00B6475A" w:rsidTr="005B6E99">
        <w:tc>
          <w:tcPr>
            <w:tcW w:w="560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Леваневский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Сергеевич, Сидоренко Маргарита Дмитриевна,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Деду морозу»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«Супоневская СОШ №2» Брянского 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Ирина Владимировна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2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Синявская Мария Сергеевна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Екатерина Валерьевна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к нам приходит»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Малополпинская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Брянского 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Ольга Николаевна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   учащихся 5-8 класса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в  сказку</w:t>
            </w:r>
            <w:proofErr w:type="gram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«12 месяцев»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 МБОУ</w:t>
            </w:r>
            <w:proofErr w:type="gram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Свенская СОШ №1» п. Свень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Пешкова Г.А.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Коллективнная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работа  учащихся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6 б класса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«5 минут...»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F6998" w:rsidRPr="00B6475A" w:rsidRDefault="00DF6998" w:rsidP="00DF6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«Снежская гимназия» Брянского 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DF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Львович Елена Михайловна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A6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A6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A6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«Сказочная феерия»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A62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МБОУ «Стекляннорадицкая СОШ»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A6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Панькевич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A6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DF6998" w:rsidRPr="00B6475A" w:rsidRDefault="00DF6998" w:rsidP="0065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Учащиеся 15-18 лет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Антошин Игорь, Курганский Юрий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сказка в зимнем лесу»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«Глинищевская СОШ»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Маталыго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Логоватовский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Апатов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Владимирович, 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Бословяк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Викторович, Сидоренко Софья Дмитриевна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 детстве»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«Супоневская СОШ №2» Брянского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DF6998" w:rsidRPr="00B6475A" w:rsidRDefault="00DF6998" w:rsidP="00DF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Степыкин Дмитрий</w:t>
            </w:r>
          </w:p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Новикова Полина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Calibri" w:hAnsi="Times New Roman" w:cs="Times New Roman"/>
                <w:sz w:val="24"/>
                <w:szCs w:val="24"/>
              </w:rPr>
              <w:t>«Накануне Рождества»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Нетьинская</w:t>
            </w:r>
            <w:proofErr w:type="spellEnd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D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Ленникова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</w:tcPr>
          <w:p w:rsidR="00DF6998" w:rsidRPr="00B6475A" w:rsidRDefault="00DF6998" w:rsidP="00DF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DF6998" w:rsidRPr="00B6475A" w:rsidRDefault="00DF6998" w:rsidP="00DF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Новый год у камина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Пальцовская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</w:p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Фёдора Владимировича Журавлёва»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DF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Холина Жанна Анатольевна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DF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</w:tcPr>
          <w:p w:rsidR="00DF6998" w:rsidRPr="00B6475A" w:rsidRDefault="00DF6998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DF6998" w:rsidRPr="00B6475A" w:rsidRDefault="00DF6998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Коллективнная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работа  учащихся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998" w:rsidRPr="00B6475A" w:rsidRDefault="00DF6998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б классов</w:t>
            </w:r>
          </w:p>
        </w:tc>
        <w:tc>
          <w:tcPr>
            <w:tcW w:w="3544" w:type="dxa"/>
          </w:tcPr>
          <w:p w:rsidR="00DF6998" w:rsidRPr="00B6475A" w:rsidRDefault="00DF6998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«Зимний вечер за окном»</w:t>
            </w:r>
          </w:p>
        </w:tc>
        <w:tc>
          <w:tcPr>
            <w:tcW w:w="3402" w:type="dxa"/>
          </w:tcPr>
          <w:p w:rsidR="00DF6998" w:rsidRPr="00B6475A" w:rsidRDefault="00DF6998" w:rsidP="00130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F6998" w:rsidRPr="00B6475A" w:rsidRDefault="00DF6998" w:rsidP="00130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«Снежская гимназия» 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Брянского 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Нестерова Елена Николаевна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5B6E99" w:rsidRPr="00B6475A" w:rsidTr="005B6E99">
        <w:tc>
          <w:tcPr>
            <w:tcW w:w="560" w:type="dxa"/>
          </w:tcPr>
          <w:p w:rsidR="00DF6998" w:rsidRPr="00B6475A" w:rsidRDefault="00DF6998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2" w:type="dxa"/>
          </w:tcPr>
          <w:p w:rsidR="00DF6998" w:rsidRPr="00B6475A" w:rsidRDefault="00DF6998" w:rsidP="0038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Коллективнная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работа  учащихся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9г класса</w:t>
            </w:r>
          </w:p>
        </w:tc>
        <w:tc>
          <w:tcPr>
            <w:tcW w:w="3544" w:type="dxa"/>
          </w:tcPr>
          <w:p w:rsidR="00DF6998" w:rsidRPr="00B6475A" w:rsidRDefault="00DF6998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«У камина вечером»</w:t>
            </w:r>
          </w:p>
        </w:tc>
        <w:tc>
          <w:tcPr>
            <w:tcW w:w="3402" w:type="dxa"/>
          </w:tcPr>
          <w:p w:rsidR="00DF6998" w:rsidRPr="00B6475A" w:rsidRDefault="00DF6998" w:rsidP="0038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МБОУ «Снежская гимназия» Брянского 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6998" w:rsidRPr="00B6475A" w:rsidRDefault="00DF6998" w:rsidP="0038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Соколова Елена Васильевна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6998" w:rsidRPr="00B6475A" w:rsidRDefault="00DF6998" w:rsidP="0038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</w:tbl>
    <w:p w:rsidR="006528E8" w:rsidRPr="00B6475A" w:rsidRDefault="006528E8" w:rsidP="006528E8">
      <w:pPr>
        <w:rPr>
          <w:rFonts w:ascii="Times New Roman" w:hAnsi="Times New Roman" w:cs="Times New Roman"/>
          <w:b/>
          <w:sz w:val="24"/>
          <w:szCs w:val="24"/>
        </w:rPr>
      </w:pPr>
    </w:p>
    <w:p w:rsidR="00DF6998" w:rsidRPr="00B6475A" w:rsidRDefault="00DF6998" w:rsidP="00DF6998">
      <w:pPr>
        <w:tabs>
          <w:tab w:val="left" w:pos="1290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75A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B6475A">
        <w:rPr>
          <w:rFonts w:ascii="Times New Roman" w:eastAsia="Times New Roman" w:hAnsi="Times New Roman" w:cs="Times New Roman"/>
          <w:b/>
          <w:sz w:val="28"/>
          <w:szCs w:val="28"/>
        </w:rPr>
        <w:t>«Новогодняя композиция, сделанная своими руками»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7"/>
        <w:gridCol w:w="2785"/>
        <w:gridCol w:w="3544"/>
        <w:gridCol w:w="3402"/>
        <w:gridCol w:w="2410"/>
        <w:gridCol w:w="1984"/>
      </w:tblGrid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Фамилия, имя автора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DF6998" w:rsidRPr="00B6475A" w:rsidTr="005B6E99">
        <w:tc>
          <w:tcPr>
            <w:tcW w:w="14742" w:type="dxa"/>
            <w:gridSpan w:val="6"/>
          </w:tcPr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Возрастная категория: 5-7 лет – дошкольный возраст</w:t>
            </w:r>
          </w:p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Ковалев Никита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Благородный олень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Госомская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ООШ» ДОУ «Солнышко»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Кузнецова Ю.С.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Аблогина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Майя</w:t>
            </w:r>
          </w:p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Подплетнева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В ожидании новогоднего чуда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МБДОУ детский сад «Золотой ключик»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Попова Татьяна Васильевна</w:t>
            </w:r>
          </w:p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Моспанова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Зуйкова Алиса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«Гномы»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МАДОУ детский сад «Дружба»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Будакова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 Виктория</w:t>
            </w:r>
            <w:proofErr w:type="gram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«Гномики у елки»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«Титовская ООШ»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Гришаева Наталья Васильевна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Протасов Максим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«Тройка удалая»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МБДОУ д/с «Золотой петушок»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Литвинова О.Н.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Тенютин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«Снежное королевство»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МБДОУ детский сад «Снежинка» Брянского района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Щемелинина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Ольга Валентиновна, </w:t>
            </w: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Терешенко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</w:tbl>
    <w:p w:rsidR="00DF6998" w:rsidRPr="00B6475A" w:rsidRDefault="00DF6998" w:rsidP="00DF6998">
      <w:pPr>
        <w:tabs>
          <w:tab w:val="left" w:pos="129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75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7"/>
        <w:gridCol w:w="2785"/>
        <w:gridCol w:w="3544"/>
        <w:gridCol w:w="3402"/>
        <w:gridCol w:w="2410"/>
        <w:gridCol w:w="1984"/>
      </w:tblGrid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Фамилия, имя автора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DF6998" w:rsidRPr="00B6475A" w:rsidTr="005B6E99">
        <w:tc>
          <w:tcPr>
            <w:tcW w:w="14742" w:type="dxa"/>
            <w:gridSpan w:val="6"/>
          </w:tcPr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Возрастная </w:t>
            </w:r>
            <w:proofErr w:type="gramStart"/>
            <w:r w:rsidRPr="00B647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категория:   </w:t>
            </w:r>
            <w:proofErr w:type="gramEnd"/>
            <w:r w:rsidRPr="00B6475A">
              <w:rPr>
                <w:rFonts w:ascii="Times New Roman" w:eastAsia="Times New Roman" w:hAnsi="Times New Roman"/>
                <w:b/>
                <w:sz w:val="24"/>
                <w:szCs w:val="24"/>
              </w:rPr>
              <w:t>7-10 лет – младший школьный возраст</w:t>
            </w:r>
          </w:p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 xml:space="preserve">Рябых Ксения </w:t>
            </w:r>
          </w:p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«Меркульевская начальная школа – детский сад»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Коршунова Елена Алексеевна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Зиза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Филипп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«Мишка на Луне»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Колтовская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Баранова Валентина Федоровна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Шитиков Тимофей Владимирович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«Помощники Деда Мороза»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МБОУ  "</w:t>
            </w:r>
            <w:proofErr w:type="gram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Лицей №1 Брянского </w:t>
            </w: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района"района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Карпикова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Ченцов Александр Евгеньевич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bCs/>
                <w:sz w:val="24"/>
                <w:szCs w:val="24"/>
              </w:rPr>
              <w:t>« Лесная</w:t>
            </w:r>
            <w:proofErr w:type="gramEnd"/>
            <w:r w:rsidRPr="00B6475A">
              <w:rPr>
                <w:rFonts w:ascii="Times New Roman" w:hAnsi="Times New Roman"/>
                <w:bCs/>
                <w:sz w:val="24"/>
                <w:szCs w:val="24"/>
              </w:rPr>
              <w:t xml:space="preserve"> поляна»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Малополпинская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СОШ» Брянского района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Прозорова Нина Александровна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Цыркун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Анна Павловна</w:t>
            </w:r>
          </w:p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Карпекина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Щербаков Петр Андреевич</w:t>
            </w:r>
          </w:p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Промтова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«В ожидании Нового года»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 xml:space="preserve"> «Отрадненская СОШ» 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Локтюшева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Альбина Николаевна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Морозова Сара Ярославна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«Новогодний город»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Морозова Сара Ярославна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</w:tbl>
    <w:p w:rsidR="00DF6998" w:rsidRPr="00B6475A" w:rsidRDefault="00DF6998" w:rsidP="00DF6998">
      <w:pPr>
        <w:tabs>
          <w:tab w:val="left" w:pos="1290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7"/>
        <w:gridCol w:w="2785"/>
        <w:gridCol w:w="3544"/>
        <w:gridCol w:w="3402"/>
        <w:gridCol w:w="2410"/>
        <w:gridCol w:w="1984"/>
      </w:tblGrid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Фамилия, имя автора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DF6998" w:rsidRPr="00B6475A" w:rsidTr="005B6E99">
        <w:tc>
          <w:tcPr>
            <w:tcW w:w="14742" w:type="dxa"/>
            <w:gridSpan w:val="6"/>
          </w:tcPr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Возрастная </w:t>
            </w:r>
            <w:proofErr w:type="gramStart"/>
            <w:r w:rsidRPr="00B647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категория:   </w:t>
            </w:r>
            <w:proofErr w:type="gramEnd"/>
            <w:r w:rsidRPr="00B6475A">
              <w:rPr>
                <w:rFonts w:ascii="Times New Roman" w:eastAsia="Times New Roman" w:hAnsi="Times New Roman"/>
                <w:b/>
                <w:sz w:val="24"/>
                <w:szCs w:val="24"/>
              </w:rPr>
              <w:t>11-14 лет – средний школьный возраст</w:t>
            </w:r>
          </w:p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Гончарова Виталия,</w:t>
            </w:r>
          </w:p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Балабонова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Дед Мороз уже в пути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Лебедько Дарья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Котенок на Луне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Полякова Олеся Валерьевна,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bCs/>
                <w:sz w:val="24"/>
                <w:szCs w:val="24"/>
              </w:rPr>
              <w:t>Герасина</w:t>
            </w:r>
            <w:proofErr w:type="spellEnd"/>
            <w:r w:rsidRPr="00B6475A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Павловна</w:t>
            </w:r>
          </w:p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Cs/>
                <w:sz w:val="24"/>
                <w:szCs w:val="24"/>
              </w:rPr>
              <w:t>«Госпожа Метелица»</w:t>
            </w:r>
          </w:p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«Свенская СОШ №1» Брянского района</w:t>
            </w:r>
          </w:p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Cs/>
                <w:sz w:val="24"/>
                <w:szCs w:val="24"/>
              </w:rPr>
              <w:t>Зубова Т.А.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Свидорук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«Упряжка для Деда Мороза»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</w:t>
            </w:r>
          </w:p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 ПЯТИЛЕТКА</w:t>
            </w:r>
          </w:p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lastRenderedPageBreak/>
              <w:t>Савинова Е. В.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eastAsia="Times New Roman" w:hAnsi="Times New Roman"/>
                <w:sz w:val="24"/>
                <w:szCs w:val="24"/>
              </w:rPr>
              <w:t>Карловский</w:t>
            </w:r>
            <w:proofErr w:type="spellEnd"/>
            <w:r w:rsidRPr="00B6475A">
              <w:rPr>
                <w:rFonts w:ascii="Times New Roman" w:eastAsia="Times New Roman" w:hAnsi="Times New Roman"/>
                <w:sz w:val="24"/>
                <w:szCs w:val="24"/>
              </w:rPr>
              <w:t xml:space="preserve"> Матвей Игоревич, </w:t>
            </w:r>
            <w:proofErr w:type="spellStart"/>
            <w:r w:rsidRPr="00B6475A">
              <w:rPr>
                <w:rFonts w:ascii="Times New Roman" w:eastAsia="Times New Roman" w:hAnsi="Times New Roman"/>
                <w:sz w:val="24"/>
                <w:szCs w:val="24"/>
              </w:rPr>
              <w:t>Рединов</w:t>
            </w:r>
            <w:proofErr w:type="spellEnd"/>
            <w:r w:rsidRPr="00B6475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Степан Петрович, </w:t>
            </w:r>
            <w:proofErr w:type="spellStart"/>
            <w:r w:rsidRPr="00B6475A">
              <w:rPr>
                <w:rFonts w:ascii="Times New Roman" w:eastAsia="Times New Roman" w:hAnsi="Times New Roman"/>
                <w:sz w:val="24"/>
                <w:szCs w:val="24"/>
              </w:rPr>
              <w:t>Брешенков</w:t>
            </w:r>
            <w:proofErr w:type="spellEnd"/>
            <w:r w:rsidRPr="00B6475A">
              <w:rPr>
                <w:rFonts w:ascii="Times New Roman" w:eastAsia="Times New Roman" w:hAnsi="Times New Roman"/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</w:rPr>
              <w:t>«В зимнем саду»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</w:rPr>
              <w:t>МБОУ «Супоневская СОШ №2» Брянского района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</w:rPr>
              <w:t>Киселева Наталья Сергеевна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</w:tbl>
    <w:p w:rsidR="00DF6998" w:rsidRPr="00B6475A" w:rsidRDefault="00DF6998" w:rsidP="00DF6998">
      <w:pPr>
        <w:tabs>
          <w:tab w:val="left" w:pos="129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75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7"/>
        <w:gridCol w:w="2785"/>
        <w:gridCol w:w="3544"/>
        <w:gridCol w:w="3402"/>
        <w:gridCol w:w="2410"/>
        <w:gridCol w:w="1984"/>
      </w:tblGrid>
      <w:tr w:rsidR="00DF6998" w:rsidRPr="00B6475A" w:rsidTr="005B6E99">
        <w:trPr>
          <w:trHeight w:val="836"/>
        </w:trPr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Фамилия, имя автора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DF6998" w:rsidRPr="00B6475A" w:rsidTr="005B6E99">
        <w:trPr>
          <w:trHeight w:val="313"/>
        </w:trPr>
        <w:tc>
          <w:tcPr>
            <w:tcW w:w="14742" w:type="dxa"/>
            <w:gridSpan w:val="6"/>
          </w:tcPr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Возрастная </w:t>
            </w:r>
            <w:proofErr w:type="gramStart"/>
            <w:r w:rsidRPr="00B647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категория:   </w:t>
            </w:r>
            <w:proofErr w:type="gramEnd"/>
            <w:r w:rsidRPr="00B6475A">
              <w:rPr>
                <w:rFonts w:ascii="Times New Roman" w:eastAsia="Times New Roman" w:hAnsi="Times New Roman"/>
                <w:b/>
                <w:sz w:val="24"/>
                <w:szCs w:val="24"/>
              </w:rPr>
              <w:t>15-18 лет – старший школьный возраст</w:t>
            </w:r>
          </w:p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 xml:space="preserve">Белова Софья, </w:t>
            </w:r>
          </w:p>
          <w:p w:rsidR="00DF6998" w:rsidRPr="00B6475A" w:rsidRDefault="00DF6998" w:rsidP="00DF6998">
            <w:pPr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Белов Даниил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 xml:space="preserve">«А над вертепом звезда сияла, </w:t>
            </w:r>
          </w:p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«Христос родился!» - всем возвещала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«Теменичская СОШ»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 xml:space="preserve">Белова Елена </w:t>
            </w: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Дмитровна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Коханько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Газдиев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«Новогодний гость»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 xml:space="preserve">МБОУ «Супоневская СОШ №2» </w:t>
            </w: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Брянкого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Арещенко Людмила Анатольевна, учитель технологии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Ткачёва Диана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«Новогоднее панно»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«Смольянская СОШ»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Шинкоренко Галина Владимировна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gram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354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«С Новым годом»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Новосельская СОШ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Розова Елена Викторовна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</w:p>
        </w:tc>
      </w:tr>
    </w:tbl>
    <w:p w:rsidR="00DF6998" w:rsidRPr="00B6475A" w:rsidRDefault="00DF6998" w:rsidP="00DF6998">
      <w:pPr>
        <w:tabs>
          <w:tab w:val="left" w:pos="129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7"/>
        <w:gridCol w:w="6329"/>
        <w:gridCol w:w="3402"/>
        <w:gridCol w:w="2410"/>
        <w:gridCol w:w="1984"/>
      </w:tblGrid>
      <w:tr w:rsidR="00DF6998" w:rsidRPr="00B6475A" w:rsidTr="005B6E99">
        <w:trPr>
          <w:trHeight w:val="836"/>
        </w:trPr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29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Фамилия, имя автора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DF6998" w:rsidRPr="00B6475A" w:rsidTr="005B6E99">
        <w:tc>
          <w:tcPr>
            <w:tcW w:w="14742" w:type="dxa"/>
            <w:gridSpan w:val="5"/>
          </w:tcPr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</w:t>
            </w:r>
          </w:p>
          <w:p w:rsidR="00DF6998" w:rsidRPr="00B6475A" w:rsidRDefault="00DF6998" w:rsidP="00DF6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6998" w:rsidRPr="00B6475A" w:rsidTr="005B6E99">
        <w:tc>
          <w:tcPr>
            <w:tcW w:w="617" w:type="dxa"/>
          </w:tcPr>
          <w:p w:rsidR="00DF6998" w:rsidRPr="00B6475A" w:rsidRDefault="00DF6998" w:rsidP="00DF6998">
            <w:pPr>
              <w:tabs>
                <w:tab w:val="left" w:pos="12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29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Дмитренко Людмила Викторовна</w:t>
            </w:r>
          </w:p>
        </w:tc>
        <w:tc>
          <w:tcPr>
            <w:tcW w:w="3402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«Скоро Новый год»</w:t>
            </w:r>
          </w:p>
        </w:tc>
        <w:tc>
          <w:tcPr>
            <w:tcW w:w="2410" w:type="dxa"/>
          </w:tcPr>
          <w:p w:rsidR="00DF6998" w:rsidRPr="00B6475A" w:rsidRDefault="00DF6998" w:rsidP="00DF699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475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6475A">
              <w:rPr>
                <w:rFonts w:ascii="Times New Roman" w:hAnsi="Times New Roman"/>
                <w:sz w:val="24"/>
                <w:szCs w:val="24"/>
              </w:rPr>
              <w:t>Колтовская</w:t>
            </w:r>
            <w:proofErr w:type="spell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4" w:type="dxa"/>
          </w:tcPr>
          <w:p w:rsidR="00DF6998" w:rsidRPr="00B6475A" w:rsidRDefault="00DF6998" w:rsidP="00D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End"/>
            <w:r w:rsidRPr="00B64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6998" w:rsidRPr="00B6475A" w:rsidRDefault="00DF6998" w:rsidP="00DF6998">
      <w:pPr>
        <w:tabs>
          <w:tab w:val="left" w:pos="129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AFF" w:rsidRPr="00B6475A" w:rsidRDefault="00130AFF" w:rsidP="00130A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647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Номинация"Символ</w:t>
      </w:r>
      <w:proofErr w:type="spellEnd"/>
      <w:r w:rsidRPr="00B6475A">
        <w:rPr>
          <w:rFonts w:ascii="Times New Roman" w:eastAsia="Calibri" w:hAnsi="Times New Roman" w:cs="Times New Roman"/>
          <w:b/>
          <w:sz w:val="28"/>
          <w:szCs w:val="28"/>
        </w:rPr>
        <w:t xml:space="preserve"> года " </w:t>
      </w:r>
    </w:p>
    <w:p w:rsidR="00130AFF" w:rsidRPr="00B6475A" w:rsidRDefault="00130AFF" w:rsidP="00130AF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475A">
        <w:rPr>
          <w:rFonts w:ascii="Times New Roman" w:eastAsia="Calibri" w:hAnsi="Times New Roman" w:cs="Times New Roman"/>
          <w:sz w:val="24"/>
          <w:szCs w:val="24"/>
        </w:rPr>
        <w:t>Детские сады</w:t>
      </w:r>
    </w:p>
    <w:tbl>
      <w:tblPr>
        <w:tblStyle w:val="2"/>
        <w:tblpPr w:leftFromText="180" w:rightFromText="180" w:vertAnchor="text" w:horzAnchor="page" w:tblpX="1573" w:tblpY="418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551"/>
        <w:gridCol w:w="2694"/>
        <w:gridCol w:w="2835"/>
        <w:gridCol w:w="2268"/>
      </w:tblGrid>
      <w:tr w:rsidR="00130AFF" w:rsidRPr="00B6475A" w:rsidTr="00130AFF">
        <w:trPr>
          <w:trHeight w:val="1128"/>
        </w:trPr>
        <w:tc>
          <w:tcPr>
            <w:tcW w:w="540" w:type="dxa"/>
          </w:tcPr>
          <w:p w:rsidR="00130AFF" w:rsidRPr="00B6475A" w:rsidRDefault="00130AFF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AFF" w:rsidRPr="00B6475A" w:rsidRDefault="00130AFF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130AFF" w:rsidRPr="00B6475A" w:rsidRDefault="00130AFF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551" w:type="dxa"/>
          </w:tcPr>
          <w:p w:rsidR="00130AFF" w:rsidRPr="00B6475A" w:rsidRDefault="00130AFF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94" w:type="dxa"/>
          </w:tcPr>
          <w:p w:rsidR="00130AFF" w:rsidRPr="00B6475A" w:rsidRDefault="00130AFF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35" w:type="dxa"/>
          </w:tcPr>
          <w:p w:rsidR="00130AFF" w:rsidRPr="00B6475A" w:rsidRDefault="00130AFF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</w:tcPr>
          <w:p w:rsidR="00130AFF" w:rsidRPr="00B6475A" w:rsidRDefault="00130AFF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130AFF" w:rsidRPr="00B6475A" w:rsidTr="00130AFF">
        <w:tc>
          <w:tcPr>
            <w:tcW w:w="14709" w:type="dxa"/>
            <w:gridSpan w:val="6"/>
          </w:tcPr>
          <w:p w:rsidR="00130AFF" w:rsidRPr="00B6475A" w:rsidRDefault="00130AFF" w:rsidP="001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FF" w:rsidRPr="00B6475A" w:rsidTr="00130AFF">
        <w:tc>
          <w:tcPr>
            <w:tcW w:w="540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Федотов  Лев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 7 лет</w:t>
            </w:r>
          </w:p>
        </w:tc>
        <w:tc>
          <w:tcPr>
            <w:tcW w:w="2551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Бычок</w:t>
            </w:r>
          </w:p>
        </w:tc>
        <w:tc>
          <w:tcPr>
            <w:tcW w:w="2694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МБДОУ д\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с  "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Золотой петушок "</w:t>
            </w:r>
          </w:p>
        </w:tc>
        <w:tc>
          <w:tcPr>
            <w:tcW w:w="2835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Е А</w:t>
            </w:r>
          </w:p>
        </w:tc>
        <w:tc>
          <w:tcPr>
            <w:tcW w:w="2268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  <w:r w:rsidR="00B6475A"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75A" w:rsidRPr="00B64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130AFF" w:rsidRPr="00B6475A" w:rsidTr="00130AFF">
        <w:tc>
          <w:tcPr>
            <w:tcW w:w="540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Старенький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Тимофей  5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51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Бычок удачи </w:t>
            </w:r>
          </w:p>
        </w:tc>
        <w:tc>
          <w:tcPr>
            <w:tcW w:w="2694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/с  "Колокольчик" </w:t>
            </w:r>
          </w:p>
        </w:tc>
        <w:tc>
          <w:tcPr>
            <w:tcW w:w="2835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Ерохова А В </w:t>
            </w:r>
          </w:p>
        </w:tc>
        <w:tc>
          <w:tcPr>
            <w:tcW w:w="2268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FF" w:rsidRPr="00B6475A" w:rsidTr="00130AFF">
        <w:trPr>
          <w:trHeight w:val="173"/>
        </w:trPr>
        <w:tc>
          <w:tcPr>
            <w:tcW w:w="540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Семигулина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Алиса  5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Символ года </w:t>
            </w:r>
          </w:p>
        </w:tc>
        <w:tc>
          <w:tcPr>
            <w:tcW w:w="2694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МБОУ " Меркульевская начальная школа - детский сад" </w:t>
            </w:r>
          </w:p>
        </w:tc>
        <w:tc>
          <w:tcPr>
            <w:tcW w:w="2835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Макаренко Н Ф</w:t>
            </w:r>
          </w:p>
        </w:tc>
        <w:tc>
          <w:tcPr>
            <w:tcW w:w="2268" w:type="dxa"/>
          </w:tcPr>
          <w:p w:rsidR="00130AFF" w:rsidRPr="00B6475A" w:rsidRDefault="00130AFF" w:rsidP="001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2A7" w:rsidRPr="00B6475A" w:rsidRDefault="003852A7" w:rsidP="006528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pPr w:leftFromText="180" w:rightFromText="180" w:vertAnchor="text" w:horzAnchor="margin" w:tblpX="437" w:tblpY="-739"/>
        <w:tblW w:w="14416" w:type="dxa"/>
        <w:tblLook w:val="04A0" w:firstRow="1" w:lastRow="0" w:firstColumn="1" w:lastColumn="0" w:noHBand="0" w:noVBand="1"/>
      </w:tblPr>
      <w:tblGrid>
        <w:gridCol w:w="621"/>
        <w:gridCol w:w="3793"/>
        <w:gridCol w:w="2532"/>
        <w:gridCol w:w="2680"/>
        <w:gridCol w:w="2814"/>
        <w:gridCol w:w="1976"/>
      </w:tblGrid>
      <w:tr w:rsidR="00B6475A" w:rsidRPr="00B6475A" w:rsidTr="00B6475A">
        <w:trPr>
          <w:trHeight w:val="1271"/>
        </w:trPr>
        <w:tc>
          <w:tcPr>
            <w:tcW w:w="621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3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80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B6475A" w:rsidRPr="00B6475A" w:rsidTr="00B6475A">
        <w:trPr>
          <w:trHeight w:val="382"/>
        </w:trPr>
        <w:tc>
          <w:tcPr>
            <w:tcW w:w="14416" w:type="dxa"/>
            <w:gridSpan w:val="6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категория  7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B6475A" w:rsidRPr="00B6475A" w:rsidTr="00B6475A">
        <w:trPr>
          <w:trHeight w:val="403"/>
        </w:trPr>
        <w:tc>
          <w:tcPr>
            <w:tcW w:w="621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София  7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Золотой бычок </w:t>
            </w:r>
          </w:p>
        </w:tc>
        <w:tc>
          <w:tcPr>
            <w:tcW w:w="2680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МБОУ "Супоневская СОШ №2"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Брянского  района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Матросова  Т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B6475A" w:rsidRPr="00B6475A" w:rsidTr="00B6475A">
        <w:trPr>
          <w:trHeight w:val="403"/>
        </w:trPr>
        <w:tc>
          <w:tcPr>
            <w:tcW w:w="621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Ефимкина Милана 7 лет</w:t>
            </w: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Гаврюша </w:t>
            </w:r>
          </w:p>
        </w:tc>
        <w:tc>
          <w:tcPr>
            <w:tcW w:w="2680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МБОУ "Глинищевская СОШ"</w:t>
            </w: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Кошелева  Е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B6475A" w:rsidRPr="00B6475A" w:rsidTr="00B6475A">
        <w:trPr>
          <w:trHeight w:val="403"/>
        </w:trPr>
        <w:tc>
          <w:tcPr>
            <w:tcW w:w="621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Костя  8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Идет бычок качается </w:t>
            </w:r>
          </w:p>
        </w:tc>
        <w:tc>
          <w:tcPr>
            <w:tcW w:w="2680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МБОУ "Смольянская СОШ"</w:t>
            </w: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Балабко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Л Г </w:t>
            </w: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75A" w:rsidRPr="00B6475A" w:rsidTr="00B6475A">
        <w:trPr>
          <w:trHeight w:val="403"/>
        </w:trPr>
        <w:tc>
          <w:tcPr>
            <w:tcW w:w="621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93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 Ксения 7 лет</w:t>
            </w:r>
          </w:p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года</w:t>
            </w:r>
          </w:p>
        </w:tc>
        <w:tc>
          <w:tcPr>
            <w:tcW w:w="2680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Колтовская</w:t>
            </w:r>
            <w:proofErr w:type="spellEnd"/>
          </w:p>
          <w:p w:rsidR="00B6475A" w:rsidRPr="00B6475A" w:rsidRDefault="00B6475A" w:rsidP="00B64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ООШ»</w:t>
            </w:r>
          </w:p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В.Ф.</w:t>
            </w:r>
          </w:p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75A" w:rsidRPr="00B6475A" w:rsidTr="00B6475A">
        <w:trPr>
          <w:trHeight w:val="808"/>
        </w:trPr>
        <w:tc>
          <w:tcPr>
            <w:tcW w:w="14416" w:type="dxa"/>
            <w:gridSpan w:val="6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категория  11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A" w:rsidRPr="00B6475A" w:rsidTr="00B6475A">
        <w:trPr>
          <w:trHeight w:val="403"/>
        </w:trPr>
        <w:tc>
          <w:tcPr>
            <w:tcW w:w="621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7 б класс </w:t>
            </w: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Символ года </w:t>
            </w:r>
          </w:p>
        </w:tc>
        <w:tc>
          <w:tcPr>
            <w:tcW w:w="2680" w:type="dxa"/>
          </w:tcPr>
          <w:p w:rsidR="00B6475A" w:rsidRPr="00B6475A" w:rsidRDefault="00B6475A" w:rsidP="00B6475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МБОУ "Снежская гимназия " Брянского района </w:t>
            </w: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Кунахова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Е И </w:t>
            </w: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75A" w:rsidRPr="00B6475A" w:rsidTr="00B6475A">
        <w:trPr>
          <w:trHeight w:val="403"/>
        </w:trPr>
        <w:tc>
          <w:tcPr>
            <w:tcW w:w="621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Парусс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София 11 лет </w:t>
            </w: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Бычок </w:t>
            </w:r>
          </w:p>
        </w:tc>
        <w:tc>
          <w:tcPr>
            <w:tcW w:w="2680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МБОУ " Глинищевская СОШ"</w:t>
            </w: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Чуркова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О В </w:t>
            </w: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75A" w:rsidRPr="00B6475A" w:rsidTr="00B6475A">
        <w:trPr>
          <w:trHeight w:val="403"/>
        </w:trPr>
        <w:tc>
          <w:tcPr>
            <w:tcW w:w="621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Рединов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 Степан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11 лет </w:t>
            </w: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Бычок</w:t>
            </w:r>
          </w:p>
        </w:tc>
        <w:tc>
          <w:tcPr>
            <w:tcW w:w="2680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"Супоневская СОШ №2"</w:t>
            </w: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Н С </w:t>
            </w: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75A" w:rsidRPr="00B6475A" w:rsidTr="00B6475A">
        <w:trPr>
          <w:trHeight w:val="403"/>
        </w:trPr>
        <w:tc>
          <w:tcPr>
            <w:tcW w:w="621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5A" w:rsidRPr="00B6475A" w:rsidRDefault="00B6475A" w:rsidP="00B64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Егоренков </w:t>
            </w: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11 лет</w:t>
            </w:r>
          </w:p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Бычки</w:t>
            </w:r>
          </w:p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Брянского района»</w:t>
            </w:r>
          </w:p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М.М.</w:t>
            </w:r>
          </w:p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75A" w:rsidRPr="00B6475A" w:rsidTr="00B6475A">
        <w:trPr>
          <w:trHeight w:val="403"/>
        </w:trPr>
        <w:tc>
          <w:tcPr>
            <w:tcW w:w="14416" w:type="dxa"/>
            <w:gridSpan w:val="6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категория  15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B6475A" w:rsidRPr="00B6475A" w:rsidTr="00B6475A">
        <w:trPr>
          <w:trHeight w:val="403"/>
        </w:trPr>
        <w:tc>
          <w:tcPr>
            <w:tcW w:w="621" w:type="dxa"/>
          </w:tcPr>
          <w:p w:rsidR="00B6475A" w:rsidRPr="00B6475A" w:rsidRDefault="00B6475A" w:rsidP="00B647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0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A" w:rsidRPr="00B6475A" w:rsidTr="00B6475A">
        <w:trPr>
          <w:trHeight w:val="403"/>
        </w:trPr>
        <w:tc>
          <w:tcPr>
            <w:tcW w:w="621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A" w:rsidRPr="00B6475A" w:rsidTr="00B6475A">
        <w:trPr>
          <w:trHeight w:val="403"/>
        </w:trPr>
        <w:tc>
          <w:tcPr>
            <w:tcW w:w="621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75A" w:rsidRPr="00B6475A" w:rsidRDefault="00B6475A" w:rsidP="00B647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475A" w:rsidRPr="00B6475A" w:rsidRDefault="00B6475A" w:rsidP="00B647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CD4" w:rsidRDefault="003B4CD4" w:rsidP="00B647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475A" w:rsidRPr="00B6475A" w:rsidRDefault="00B6475A" w:rsidP="00B647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7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Педагоги</w:t>
      </w:r>
    </w:p>
    <w:tbl>
      <w:tblPr>
        <w:tblStyle w:val="4"/>
        <w:tblpPr w:leftFromText="180" w:rightFromText="180" w:vertAnchor="text" w:horzAnchor="page" w:tblpX="1573" w:tblpY="418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694"/>
        <w:gridCol w:w="2835"/>
      </w:tblGrid>
      <w:tr w:rsidR="00B6475A" w:rsidRPr="00B6475A" w:rsidTr="00B6475A">
        <w:trPr>
          <w:trHeight w:val="702"/>
        </w:trPr>
        <w:tc>
          <w:tcPr>
            <w:tcW w:w="675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551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94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35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B6475A" w:rsidRPr="00B6475A" w:rsidTr="00B6475A">
        <w:trPr>
          <w:trHeight w:val="631"/>
        </w:trPr>
        <w:tc>
          <w:tcPr>
            <w:tcW w:w="675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 И.</w:t>
            </w:r>
            <w:proofErr w:type="gramEnd"/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 Д .</w:t>
            </w:r>
          </w:p>
        </w:tc>
        <w:tc>
          <w:tcPr>
            <w:tcW w:w="2551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</w:p>
        </w:tc>
        <w:tc>
          <w:tcPr>
            <w:tcW w:w="2694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</w:tbl>
    <w:p w:rsidR="003852A7" w:rsidRPr="00B6475A" w:rsidRDefault="003852A7" w:rsidP="006528E8">
      <w:pPr>
        <w:rPr>
          <w:rFonts w:ascii="Times New Roman" w:hAnsi="Times New Roman" w:cs="Times New Roman"/>
          <w:b/>
          <w:sz w:val="24"/>
          <w:szCs w:val="24"/>
        </w:rPr>
      </w:pPr>
    </w:p>
    <w:p w:rsidR="00B6475A" w:rsidRPr="00B6475A" w:rsidRDefault="00B6475A" w:rsidP="006528E8">
      <w:pPr>
        <w:rPr>
          <w:rFonts w:ascii="Times New Roman" w:hAnsi="Times New Roman" w:cs="Times New Roman"/>
          <w:b/>
          <w:sz w:val="24"/>
          <w:szCs w:val="24"/>
        </w:rPr>
      </w:pPr>
    </w:p>
    <w:p w:rsidR="00B6475A" w:rsidRPr="00B6475A" w:rsidRDefault="00B6475A" w:rsidP="006528E8">
      <w:pPr>
        <w:rPr>
          <w:rFonts w:ascii="Times New Roman" w:hAnsi="Times New Roman" w:cs="Times New Roman"/>
          <w:b/>
          <w:sz w:val="24"/>
          <w:szCs w:val="24"/>
        </w:rPr>
      </w:pPr>
    </w:p>
    <w:p w:rsidR="00B6475A" w:rsidRPr="00B6475A" w:rsidRDefault="00B6475A" w:rsidP="006528E8">
      <w:pPr>
        <w:rPr>
          <w:rFonts w:ascii="Times New Roman" w:hAnsi="Times New Roman" w:cs="Times New Roman"/>
          <w:b/>
          <w:sz w:val="24"/>
          <w:szCs w:val="24"/>
        </w:rPr>
      </w:pPr>
    </w:p>
    <w:p w:rsidR="00B6475A" w:rsidRPr="00B6475A" w:rsidRDefault="00B6475A" w:rsidP="006528E8">
      <w:pPr>
        <w:rPr>
          <w:rFonts w:ascii="Times New Roman" w:hAnsi="Times New Roman" w:cs="Times New Roman"/>
          <w:b/>
          <w:sz w:val="24"/>
          <w:szCs w:val="24"/>
        </w:rPr>
      </w:pPr>
    </w:p>
    <w:p w:rsidR="00B6475A" w:rsidRPr="00B6475A" w:rsidRDefault="00B6475A" w:rsidP="00B647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75A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 </w:t>
      </w:r>
    </w:p>
    <w:p w:rsidR="00B6475A" w:rsidRPr="00B6475A" w:rsidRDefault="00B6475A" w:rsidP="00B647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5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6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Флористическая композиция»</w:t>
      </w:r>
    </w:p>
    <w:tbl>
      <w:tblPr>
        <w:tblStyle w:val="5"/>
        <w:tblpPr w:leftFromText="180" w:rightFromText="180" w:vertAnchor="text" w:horzAnchor="page" w:tblpX="1573" w:tblpY="418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4111"/>
        <w:gridCol w:w="2835"/>
        <w:gridCol w:w="1460"/>
      </w:tblGrid>
      <w:tr w:rsidR="00B6475A" w:rsidRPr="00B6475A" w:rsidTr="00FD26ED">
        <w:trPr>
          <w:trHeight w:val="695"/>
        </w:trPr>
        <w:tc>
          <w:tcPr>
            <w:tcW w:w="817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/>
                <w:b/>
              </w:rPr>
            </w:pPr>
            <w:r w:rsidRPr="00B6475A">
              <w:rPr>
                <w:rFonts w:ascii="Times New Roman" w:hAnsi="Times New Roman"/>
                <w:b/>
              </w:rPr>
              <w:t>№</w:t>
            </w:r>
          </w:p>
          <w:p w:rsidR="00B6475A" w:rsidRPr="00B6475A" w:rsidRDefault="00B6475A" w:rsidP="00B6475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6475A">
              <w:rPr>
                <w:rFonts w:ascii="Times New Roman" w:hAnsi="Times New Roman"/>
                <w:b/>
              </w:rPr>
              <w:t>п</w:t>
            </w:r>
            <w:proofErr w:type="gramEnd"/>
            <w:r w:rsidRPr="00B6475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26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/>
                <w:b/>
              </w:rPr>
            </w:pPr>
            <w:r w:rsidRPr="00B6475A">
              <w:rPr>
                <w:rFonts w:ascii="Times New Roman" w:hAnsi="Times New Roman"/>
                <w:b/>
              </w:rPr>
              <w:t>Фамилия, имя автора</w:t>
            </w:r>
          </w:p>
        </w:tc>
        <w:tc>
          <w:tcPr>
            <w:tcW w:w="2835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/>
                <w:b/>
              </w:rPr>
            </w:pPr>
            <w:r w:rsidRPr="00B6475A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4111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/>
                <w:b/>
              </w:rPr>
            </w:pPr>
            <w:r w:rsidRPr="00B6475A">
              <w:rPr>
                <w:rFonts w:ascii="Times New Roman" w:hAnsi="Times New Roman"/>
                <w:b/>
              </w:rPr>
              <w:t>Наименование ОО</w:t>
            </w:r>
          </w:p>
        </w:tc>
        <w:tc>
          <w:tcPr>
            <w:tcW w:w="2835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/>
                <w:b/>
              </w:rPr>
            </w:pPr>
            <w:r w:rsidRPr="00B6475A">
              <w:rPr>
                <w:rFonts w:ascii="Times New Roman" w:hAnsi="Times New Roman"/>
                <w:b/>
              </w:rPr>
              <w:t>Наставник</w:t>
            </w:r>
          </w:p>
        </w:tc>
        <w:tc>
          <w:tcPr>
            <w:tcW w:w="1460" w:type="dxa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B6475A" w:rsidRPr="00B6475A" w:rsidTr="00FD26ED">
        <w:trPr>
          <w:trHeight w:val="563"/>
        </w:trPr>
        <w:tc>
          <w:tcPr>
            <w:tcW w:w="14184" w:type="dxa"/>
            <w:gridSpan w:val="6"/>
          </w:tcPr>
          <w:p w:rsidR="00B6475A" w:rsidRPr="00B6475A" w:rsidRDefault="00B6475A" w:rsidP="00B64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5A">
              <w:rPr>
                <w:rFonts w:ascii="Times New Roman" w:hAnsi="Times New Roman"/>
                <w:b/>
                <w:sz w:val="24"/>
                <w:szCs w:val="24"/>
              </w:rPr>
              <w:t>Детские сады</w:t>
            </w:r>
          </w:p>
        </w:tc>
      </w:tr>
      <w:tr w:rsidR="00B6475A" w:rsidRPr="00B6475A" w:rsidTr="00FD26ED">
        <w:trPr>
          <w:trHeight w:val="188"/>
        </w:trPr>
        <w:tc>
          <w:tcPr>
            <w:tcW w:w="817" w:type="dxa"/>
          </w:tcPr>
          <w:p w:rsidR="00B6475A" w:rsidRPr="00B6475A" w:rsidRDefault="00B6475A" w:rsidP="00B6475A">
            <w:pPr>
              <w:rPr>
                <w:rFonts w:ascii="Times New Roman" w:hAnsi="Times New Roman"/>
              </w:rPr>
            </w:pPr>
            <w:r w:rsidRPr="00B6475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6475A" w:rsidRPr="00B6475A" w:rsidRDefault="00B6475A" w:rsidP="00B6475A">
            <w:pPr>
              <w:rPr>
                <w:rFonts w:ascii="Times New Roman" w:hAnsi="Times New Roman"/>
              </w:rPr>
            </w:pPr>
            <w:proofErr w:type="spellStart"/>
            <w:r w:rsidRPr="00B6475A">
              <w:rPr>
                <w:rFonts w:ascii="Times New Roman" w:hAnsi="Times New Roman"/>
              </w:rPr>
              <w:t>Самкова</w:t>
            </w:r>
            <w:proofErr w:type="spellEnd"/>
            <w:r w:rsidRPr="00B6475A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hAnsi="Times New Roman"/>
              </w:rPr>
              <w:t xml:space="preserve">«Мы </w:t>
            </w: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встречаем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hAnsi="Times New Roman"/>
              </w:rPr>
              <w:t xml:space="preserve">МАДОУ детский </w:t>
            </w: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 «Дружба»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75A">
              <w:rPr>
                <w:rFonts w:ascii="Times New Roman" w:hAnsi="Times New Roman"/>
              </w:rPr>
              <w:t>Карплюкова</w:t>
            </w:r>
            <w:proofErr w:type="spellEnd"/>
            <w:r w:rsidRPr="00B6475A">
              <w:rPr>
                <w:rFonts w:ascii="Times New Roman" w:hAnsi="Times New Roman"/>
              </w:rPr>
              <w:t xml:space="preserve"> Наталья</w:t>
            </w: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B6475A" w:rsidRDefault="00B6475A" w:rsidP="00B6475A">
            <w:r w:rsidRPr="00180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6475A" w:rsidRPr="00B6475A" w:rsidTr="00FD26ED">
        <w:trPr>
          <w:trHeight w:val="884"/>
        </w:trPr>
        <w:tc>
          <w:tcPr>
            <w:tcW w:w="817" w:type="dxa"/>
          </w:tcPr>
          <w:p w:rsidR="00B6475A" w:rsidRPr="00B6475A" w:rsidRDefault="00B6475A" w:rsidP="00B64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Пышкина</w:t>
            </w:r>
            <w:proofErr w:type="spellEnd"/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новогодний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букет</w:t>
            </w:r>
            <w:proofErr w:type="gramEnd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«Снежинка»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Брянского района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Малышева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B6475A" w:rsidRDefault="00B6475A" w:rsidP="00B6475A">
            <w:r w:rsidRPr="00180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6475A" w:rsidRPr="00B6475A" w:rsidTr="00FD26ED">
        <w:trPr>
          <w:trHeight w:val="188"/>
        </w:trPr>
        <w:tc>
          <w:tcPr>
            <w:tcW w:w="817" w:type="dxa"/>
          </w:tcPr>
          <w:p w:rsidR="00B6475A" w:rsidRPr="00B6475A" w:rsidRDefault="00B6475A" w:rsidP="00B64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Сальникова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«Рождественский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венок</w:t>
            </w:r>
            <w:proofErr w:type="gramEnd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«Колосок»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«Лицей №1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Брянского района»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Хамцова</w:t>
            </w:r>
            <w:proofErr w:type="spellEnd"/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Леонидовна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B6475A" w:rsidRDefault="00B6475A" w:rsidP="00B6475A">
            <w:r w:rsidRPr="00180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6475A" w:rsidRPr="00B6475A" w:rsidTr="00FD26ED">
        <w:trPr>
          <w:trHeight w:val="188"/>
        </w:trPr>
        <w:tc>
          <w:tcPr>
            <w:tcW w:w="817" w:type="dxa"/>
          </w:tcPr>
          <w:p w:rsidR="00B6475A" w:rsidRPr="00B6475A" w:rsidRDefault="00B6475A" w:rsidP="00B64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Погарченко</w:t>
            </w:r>
            <w:proofErr w:type="spellEnd"/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«Серебристые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переливы</w:t>
            </w:r>
            <w:proofErr w:type="gramEnd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д/с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«Золотой петушок»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Мильшина</w:t>
            </w:r>
            <w:proofErr w:type="spellEnd"/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B6475A" w:rsidRDefault="00B6475A" w:rsidP="00B6475A">
            <w:r w:rsidRPr="00180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6475A" w:rsidRPr="00B6475A" w:rsidTr="00FD26ED">
        <w:trPr>
          <w:trHeight w:val="188"/>
        </w:trPr>
        <w:tc>
          <w:tcPr>
            <w:tcW w:w="817" w:type="dxa"/>
          </w:tcPr>
          <w:p w:rsidR="00B6475A" w:rsidRPr="00B6475A" w:rsidRDefault="00B6475A" w:rsidP="00B64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Веденин</w:t>
            </w:r>
            <w:proofErr w:type="spellEnd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Русла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Новогодний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сюрприз</w:t>
            </w:r>
            <w:proofErr w:type="gramEnd"/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МБДОУ детский сад «Золотой </w:t>
            </w: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ключик» Брянского района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Моспанова</w:t>
            </w:r>
            <w:proofErr w:type="spellEnd"/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Галина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Михайловна, 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Карпушова</w:t>
            </w:r>
            <w:proofErr w:type="spellEnd"/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B6475A" w:rsidRDefault="00B6475A" w:rsidP="00B6475A">
            <w:r w:rsidRPr="00ED2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6475A" w:rsidRPr="00B6475A" w:rsidTr="00FD26ED">
        <w:trPr>
          <w:trHeight w:val="188"/>
        </w:trPr>
        <w:tc>
          <w:tcPr>
            <w:tcW w:w="817" w:type="dxa"/>
          </w:tcPr>
          <w:p w:rsidR="00B6475A" w:rsidRPr="00B6475A" w:rsidRDefault="00B6475A" w:rsidP="00B64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Бондарь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</w:t>
            </w:r>
            <w:proofErr w:type="gramEnd"/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Новосельская СОШ, детский сад «Солнышко»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Геращенкова</w:t>
            </w:r>
            <w:proofErr w:type="spellEnd"/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</w:p>
          <w:p w:rsidR="00B6475A" w:rsidRPr="00B6475A" w:rsidRDefault="00B6475A" w:rsidP="00B647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B64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6475A" w:rsidRPr="00B6475A" w:rsidRDefault="00B6475A" w:rsidP="00B6475A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B6475A" w:rsidRDefault="00B6475A" w:rsidP="00B6475A">
            <w:r w:rsidRPr="00ED2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</w:tbl>
    <w:p w:rsidR="00B6475A" w:rsidRPr="00B6475A" w:rsidRDefault="00B6475A" w:rsidP="00B6475A">
      <w:pPr>
        <w:rPr>
          <w:rFonts w:ascii="Times New Roman" w:eastAsia="Calibri" w:hAnsi="Times New Roman" w:cs="Times New Roman"/>
        </w:rPr>
      </w:pPr>
    </w:p>
    <w:p w:rsidR="00B6475A" w:rsidRDefault="003B4CD4" w:rsidP="003B4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учреждения</w:t>
      </w:r>
    </w:p>
    <w:p w:rsidR="003B4CD4" w:rsidRDefault="003B4CD4" w:rsidP="003B4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pPr w:leftFromText="180" w:rightFromText="180" w:vertAnchor="text" w:horzAnchor="margin" w:tblpY="-72"/>
        <w:tblW w:w="14709" w:type="dxa"/>
        <w:tblLook w:val="04A0" w:firstRow="1" w:lastRow="0" w:firstColumn="1" w:lastColumn="0" w:noHBand="0" w:noVBand="1"/>
      </w:tblPr>
      <w:tblGrid>
        <w:gridCol w:w="1089"/>
        <w:gridCol w:w="3024"/>
        <w:gridCol w:w="2699"/>
        <w:gridCol w:w="3780"/>
        <w:gridCol w:w="2089"/>
        <w:gridCol w:w="2028"/>
      </w:tblGrid>
      <w:tr w:rsidR="003B4CD4" w:rsidRPr="003B4CD4" w:rsidTr="003B4CD4">
        <w:trPr>
          <w:trHeight w:val="1136"/>
        </w:trPr>
        <w:tc>
          <w:tcPr>
            <w:tcW w:w="1089" w:type="dxa"/>
          </w:tcPr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lastRenderedPageBreak/>
              <w:t xml:space="preserve">№ 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  <w:proofErr w:type="gramStart"/>
            <w:r w:rsidRPr="003B4CD4">
              <w:rPr>
                <w:rFonts w:ascii="Times New Roman" w:hAnsi="Times New Roman"/>
                <w:b/>
              </w:rPr>
              <w:t>п</w:t>
            </w:r>
            <w:proofErr w:type="gramEnd"/>
            <w:r w:rsidRPr="003B4CD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024" w:type="dxa"/>
          </w:tcPr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>Фамилия, имя автора</w:t>
            </w:r>
          </w:p>
        </w:tc>
        <w:tc>
          <w:tcPr>
            <w:tcW w:w="2699" w:type="dxa"/>
          </w:tcPr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780" w:type="dxa"/>
          </w:tcPr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>Наименование ОО</w:t>
            </w:r>
          </w:p>
        </w:tc>
        <w:tc>
          <w:tcPr>
            <w:tcW w:w="2089" w:type="dxa"/>
          </w:tcPr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>Наставник</w:t>
            </w:r>
          </w:p>
        </w:tc>
        <w:tc>
          <w:tcPr>
            <w:tcW w:w="2028" w:type="dxa"/>
          </w:tcPr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3B4CD4" w:rsidRPr="003B4CD4" w:rsidTr="003B4CD4">
        <w:trPr>
          <w:trHeight w:val="145"/>
        </w:trPr>
        <w:tc>
          <w:tcPr>
            <w:tcW w:w="14709" w:type="dxa"/>
            <w:gridSpan w:val="6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 xml:space="preserve">Возрастная </w:t>
            </w:r>
            <w:proofErr w:type="gramStart"/>
            <w:r w:rsidRPr="003B4CD4">
              <w:rPr>
                <w:rFonts w:ascii="Times New Roman" w:hAnsi="Times New Roman"/>
                <w:b/>
              </w:rPr>
              <w:t>категория  7</w:t>
            </w:r>
            <w:proofErr w:type="gramEnd"/>
            <w:r w:rsidRPr="003B4CD4">
              <w:rPr>
                <w:rFonts w:ascii="Times New Roman" w:hAnsi="Times New Roman"/>
                <w:b/>
              </w:rPr>
              <w:t>-10</w:t>
            </w:r>
          </w:p>
        </w:tc>
      </w:tr>
      <w:tr w:rsidR="003B4CD4" w:rsidRPr="003B4CD4" w:rsidTr="003B4CD4">
        <w:trPr>
          <w:trHeight w:val="145"/>
        </w:trPr>
        <w:tc>
          <w:tcPr>
            <w:tcW w:w="1089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Матюшкина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</w:t>
            </w:r>
            <w:proofErr w:type="gram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сосновыми</w:t>
            </w:r>
            <w:proofErr w:type="gramEnd"/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шишками</w:t>
            </w:r>
            <w:proofErr w:type="gramEnd"/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Нетьинская</w:t>
            </w:r>
            <w:proofErr w:type="spell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им. Ю. Лёвкина»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Бессмертных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</w:tcPr>
          <w:p w:rsidR="003B4CD4" w:rsidRDefault="003B4CD4" w:rsidP="003B4CD4">
            <w:r w:rsidRPr="0073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B4CD4" w:rsidRPr="003B4CD4" w:rsidTr="003B4CD4">
        <w:trPr>
          <w:trHeight w:val="145"/>
        </w:trPr>
        <w:tc>
          <w:tcPr>
            <w:tcW w:w="1089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Промтова</w:t>
            </w:r>
            <w:proofErr w:type="spell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букет</w:t>
            </w:r>
            <w:proofErr w:type="gram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«Отрадненская средняя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Брянского района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Локтюшева</w:t>
            </w:r>
            <w:proofErr w:type="spell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Альбина Николаевна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</w:tcPr>
          <w:p w:rsidR="003B4CD4" w:rsidRDefault="003B4CD4" w:rsidP="003B4CD4">
            <w:r w:rsidRPr="0073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B4CD4" w:rsidRPr="003B4CD4" w:rsidTr="003B4CD4">
        <w:trPr>
          <w:trHeight w:val="145"/>
        </w:trPr>
        <w:tc>
          <w:tcPr>
            <w:tcW w:w="1089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Бовкунов</w:t>
            </w:r>
            <w:proofErr w:type="spell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</w:t>
            </w:r>
          </w:p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«Брутальный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</w:t>
            </w:r>
            <w:proofErr w:type="gram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Колтовская</w:t>
            </w:r>
            <w:proofErr w:type="spellEnd"/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Лобкова</w:t>
            </w:r>
            <w:proofErr w:type="spell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</w:tcPr>
          <w:p w:rsidR="003B4CD4" w:rsidRDefault="003B4CD4" w:rsidP="003B4CD4">
            <w:r w:rsidRPr="0073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B4CD4" w:rsidRPr="003B4CD4" w:rsidTr="003B4CD4">
        <w:trPr>
          <w:trHeight w:val="145"/>
        </w:trPr>
        <w:tc>
          <w:tcPr>
            <w:tcW w:w="14709" w:type="dxa"/>
            <w:gridSpan w:val="6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 xml:space="preserve">Возрастная </w:t>
            </w:r>
            <w:proofErr w:type="gramStart"/>
            <w:r w:rsidRPr="003B4CD4">
              <w:rPr>
                <w:rFonts w:ascii="Times New Roman" w:hAnsi="Times New Roman"/>
                <w:b/>
              </w:rPr>
              <w:t>категория  11</w:t>
            </w:r>
            <w:proofErr w:type="gramEnd"/>
            <w:r w:rsidRPr="003B4CD4">
              <w:rPr>
                <w:rFonts w:ascii="Times New Roman" w:hAnsi="Times New Roman"/>
                <w:b/>
              </w:rPr>
              <w:t>-14</w:t>
            </w:r>
          </w:p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4CD4" w:rsidRPr="003B4CD4" w:rsidTr="003B4CD4">
        <w:trPr>
          <w:trHeight w:val="601"/>
        </w:trPr>
        <w:tc>
          <w:tcPr>
            <w:tcW w:w="1089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24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  <w:proofErr w:type="spellStart"/>
            <w:r w:rsidRPr="003B4CD4">
              <w:rPr>
                <w:rFonts w:ascii="Times New Roman" w:hAnsi="Times New Roman"/>
              </w:rPr>
              <w:t>Чепикова</w:t>
            </w:r>
            <w:proofErr w:type="spellEnd"/>
            <w:r w:rsidRPr="003B4CD4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2699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  <w:r w:rsidRPr="003B4CD4">
              <w:rPr>
                <w:rFonts w:ascii="Times New Roman" w:hAnsi="Times New Roman"/>
              </w:rPr>
              <w:t>Рождественское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настроение</w:t>
            </w:r>
            <w:proofErr w:type="gramEnd"/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hAnsi="Times New Roman"/>
              </w:rPr>
              <w:t>Филиал МБОУ «</w:t>
            </w: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Свенская СОШ №1» п. Свень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  <w:r w:rsidRPr="003B4CD4">
              <w:rPr>
                <w:rFonts w:ascii="Times New Roman" w:hAnsi="Times New Roman"/>
              </w:rPr>
              <w:t>Пешкова Г.А.</w:t>
            </w:r>
          </w:p>
        </w:tc>
        <w:tc>
          <w:tcPr>
            <w:tcW w:w="2028" w:type="dxa"/>
          </w:tcPr>
          <w:p w:rsidR="003B4CD4" w:rsidRDefault="003B4CD4" w:rsidP="003B4CD4">
            <w:r w:rsidRPr="00B14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B4CD4" w:rsidRPr="003B4CD4" w:rsidTr="003B4CD4">
        <w:trPr>
          <w:trHeight w:val="145"/>
        </w:trPr>
        <w:tc>
          <w:tcPr>
            <w:tcW w:w="1089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24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Болобонов</w:t>
            </w:r>
            <w:proofErr w:type="spellEnd"/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Владислав</w:t>
            </w:r>
          </w:p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 сказка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№1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Брянского района»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Горнухова</w:t>
            </w:r>
            <w:proofErr w:type="spellEnd"/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</w:tcPr>
          <w:p w:rsidR="003B4CD4" w:rsidRDefault="003B4CD4" w:rsidP="003B4CD4">
            <w:r w:rsidRPr="00B14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B4CD4" w:rsidRPr="003B4CD4" w:rsidTr="003B4CD4">
        <w:trPr>
          <w:trHeight w:val="1677"/>
        </w:trPr>
        <w:tc>
          <w:tcPr>
            <w:tcW w:w="1089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24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Щёлокова Виктория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Алексеевна,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Обыдённикова</w:t>
            </w:r>
            <w:proofErr w:type="spellEnd"/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 Витальевна</w:t>
            </w:r>
          </w:p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«Новогоднее настроение»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«Снежская гимназия»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Брянского района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Гришина Галина Викторовна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</w:tcPr>
          <w:p w:rsidR="003B4CD4" w:rsidRDefault="003B4CD4" w:rsidP="003B4CD4">
            <w:r w:rsidRPr="00B14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B4CD4" w:rsidRPr="003B4CD4" w:rsidTr="003B4CD4">
        <w:trPr>
          <w:trHeight w:val="272"/>
        </w:trPr>
        <w:tc>
          <w:tcPr>
            <w:tcW w:w="14709" w:type="dxa"/>
            <w:gridSpan w:val="6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 xml:space="preserve">Возрастная </w:t>
            </w:r>
            <w:proofErr w:type="gramStart"/>
            <w:r w:rsidRPr="003B4CD4">
              <w:rPr>
                <w:rFonts w:ascii="Times New Roman" w:hAnsi="Times New Roman"/>
                <w:b/>
              </w:rPr>
              <w:t>категория  15</w:t>
            </w:r>
            <w:proofErr w:type="gramEnd"/>
            <w:r w:rsidRPr="003B4CD4">
              <w:rPr>
                <w:rFonts w:ascii="Times New Roman" w:hAnsi="Times New Roman"/>
                <w:b/>
              </w:rPr>
              <w:t>-18</w:t>
            </w:r>
          </w:p>
        </w:tc>
      </w:tr>
      <w:tr w:rsidR="003B4CD4" w:rsidRPr="003B4CD4" w:rsidTr="003B4CD4">
        <w:trPr>
          <w:trHeight w:val="1375"/>
        </w:trPr>
        <w:tc>
          <w:tcPr>
            <w:tcW w:w="1089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Корзунова</w:t>
            </w:r>
            <w:proofErr w:type="spellEnd"/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«Рождественский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венок</w:t>
            </w:r>
            <w:proofErr w:type="gram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«Мичуринская средняя общеобразовательная школа»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Дадыко</w:t>
            </w:r>
            <w:proofErr w:type="spell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</w:tcPr>
          <w:p w:rsidR="003B4CD4" w:rsidRDefault="003B4CD4" w:rsidP="003B4CD4">
            <w:r w:rsidRPr="002B2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B4CD4" w:rsidRPr="003B4CD4" w:rsidTr="003B4CD4">
        <w:trPr>
          <w:trHeight w:val="1662"/>
        </w:trPr>
        <w:tc>
          <w:tcPr>
            <w:tcW w:w="1089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Власова Алиса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фантазия</w:t>
            </w:r>
            <w:proofErr w:type="gramEnd"/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«Новодарковичская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Олеся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Валерьевна,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3B4CD4" w:rsidRDefault="003B4CD4" w:rsidP="003B4CD4">
            <w:r w:rsidRPr="002B2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B4CD4" w:rsidRPr="003B4CD4" w:rsidTr="003B4CD4">
        <w:trPr>
          <w:trHeight w:val="2781"/>
        </w:trPr>
        <w:tc>
          <w:tcPr>
            <w:tcW w:w="1089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Криницын</w:t>
            </w:r>
            <w:proofErr w:type="spellEnd"/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Евгеньевич,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Рыжикова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Петровна,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новогоднюю</w:t>
            </w:r>
            <w:proofErr w:type="gramEnd"/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ночь</w:t>
            </w:r>
            <w:proofErr w:type="gram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«Супоневская СОШ №2» Брянского района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Мамеева</w:t>
            </w:r>
            <w:proofErr w:type="spellEnd"/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  <w:r w:rsidRPr="00ED2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</w:tbl>
    <w:p w:rsidR="003B4CD4" w:rsidRDefault="003B4CD4" w:rsidP="003B4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CD4" w:rsidRPr="003B4CD4" w:rsidRDefault="003B4CD4" w:rsidP="003B4C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CD4">
        <w:rPr>
          <w:rFonts w:ascii="Times New Roman" w:eastAsia="Calibri" w:hAnsi="Times New Roman" w:cs="Times New Roman"/>
          <w:b/>
          <w:sz w:val="24"/>
          <w:szCs w:val="24"/>
        </w:rPr>
        <w:t>Педагоги</w:t>
      </w:r>
    </w:p>
    <w:tbl>
      <w:tblPr>
        <w:tblStyle w:val="7"/>
        <w:tblpPr w:leftFromText="180" w:rightFromText="180" w:vertAnchor="text" w:horzAnchor="page" w:tblpX="1573" w:tblpY="418"/>
        <w:tblW w:w="0" w:type="auto"/>
        <w:tblLook w:val="04A0" w:firstRow="1" w:lastRow="0" w:firstColumn="1" w:lastColumn="0" w:noHBand="0" w:noVBand="1"/>
      </w:tblPr>
      <w:tblGrid>
        <w:gridCol w:w="1384"/>
        <w:gridCol w:w="4296"/>
        <w:gridCol w:w="2840"/>
        <w:gridCol w:w="2840"/>
        <w:gridCol w:w="2840"/>
      </w:tblGrid>
      <w:tr w:rsidR="003B4CD4" w:rsidRPr="003B4CD4" w:rsidTr="00FD26ED">
        <w:trPr>
          <w:trHeight w:val="1128"/>
        </w:trPr>
        <w:tc>
          <w:tcPr>
            <w:tcW w:w="1384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>№</w:t>
            </w:r>
          </w:p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B4CD4">
              <w:rPr>
                <w:rFonts w:ascii="Times New Roman" w:hAnsi="Times New Roman"/>
                <w:b/>
              </w:rPr>
              <w:t>п</w:t>
            </w:r>
            <w:proofErr w:type="gramEnd"/>
            <w:r w:rsidRPr="003B4CD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96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>Фамилия, имя автора</w:t>
            </w:r>
          </w:p>
        </w:tc>
        <w:tc>
          <w:tcPr>
            <w:tcW w:w="2840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2840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>Наименование ОО</w:t>
            </w:r>
          </w:p>
        </w:tc>
        <w:tc>
          <w:tcPr>
            <w:tcW w:w="2840" w:type="dxa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3B4CD4" w:rsidRPr="003B4CD4" w:rsidTr="00FD26ED">
        <w:trPr>
          <w:trHeight w:val="1128"/>
        </w:trPr>
        <w:tc>
          <w:tcPr>
            <w:tcW w:w="14200" w:type="dxa"/>
            <w:gridSpan w:val="5"/>
          </w:tcPr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  <w:r w:rsidRPr="003B4CD4">
              <w:rPr>
                <w:rFonts w:ascii="Times New Roman" w:hAnsi="Times New Roman"/>
                <w:b/>
              </w:rPr>
              <w:t xml:space="preserve">Номинация  </w:t>
            </w:r>
          </w:p>
          <w:p w:rsidR="003B4CD4" w:rsidRPr="003B4CD4" w:rsidRDefault="003B4CD4" w:rsidP="003B4CD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CD4">
              <w:rPr>
                <w:rFonts w:ascii="Times New Roman" w:hAnsi="Times New Roman"/>
                <w:b/>
              </w:rPr>
              <w:t>«</w:t>
            </w:r>
            <w:r w:rsidRPr="003B4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Флористическая композиция»</w:t>
            </w:r>
          </w:p>
          <w:p w:rsidR="003B4CD4" w:rsidRPr="003B4CD4" w:rsidRDefault="003B4CD4" w:rsidP="003B4C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4CD4" w:rsidRPr="003B4CD4" w:rsidTr="00FD26ED">
        <w:trPr>
          <w:trHeight w:val="1095"/>
        </w:trPr>
        <w:tc>
          <w:tcPr>
            <w:tcW w:w="1384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4296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Мачехина Людмила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«Елочка»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Колтовская</w:t>
            </w:r>
            <w:proofErr w:type="spellEnd"/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  <w:r w:rsidRPr="00ED2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B4CD4" w:rsidRPr="003B4CD4" w:rsidTr="00FD26ED">
        <w:trPr>
          <w:trHeight w:val="1650"/>
        </w:trPr>
        <w:tc>
          <w:tcPr>
            <w:tcW w:w="1384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4296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Эрнст Мария Геннадьевна,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иностранного языка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букет»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«Снежская гимназия»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Брянского района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  <w:r w:rsidRPr="00ED2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B4CD4" w:rsidRPr="003B4CD4" w:rsidTr="00FD26ED">
        <w:trPr>
          <w:trHeight w:val="1935"/>
        </w:trPr>
        <w:tc>
          <w:tcPr>
            <w:tcW w:w="1384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4296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Преснова</w:t>
            </w:r>
            <w:proofErr w:type="spell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Викторовна,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Рябец</w:t>
            </w:r>
            <w:proofErr w:type="spell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букет»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</w:tcPr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«Снежская гимназия»</w:t>
            </w:r>
          </w:p>
          <w:p w:rsidR="003B4CD4" w:rsidRPr="003B4CD4" w:rsidRDefault="003B4CD4" w:rsidP="003B4C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Брянского района</w:t>
            </w:r>
          </w:p>
          <w:p w:rsidR="003B4CD4" w:rsidRPr="003B4CD4" w:rsidRDefault="003B4CD4" w:rsidP="003B4CD4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</w:tcPr>
          <w:p w:rsidR="003B4CD4" w:rsidRPr="003B4CD4" w:rsidRDefault="003B4CD4" w:rsidP="003B4CD4">
            <w:pPr>
              <w:rPr>
                <w:rFonts w:ascii="Times New Roman" w:hAnsi="Times New Roman"/>
              </w:rPr>
            </w:pPr>
            <w:r w:rsidRPr="00ED2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75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</w:tbl>
    <w:p w:rsidR="003B4CD4" w:rsidRPr="003B4CD4" w:rsidRDefault="003B4CD4" w:rsidP="003B4CD4">
      <w:pPr>
        <w:rPr>
          <w:rFonts w:ascii="Times New Roman" w:eastAsia="Calibri" w:hAnsi="Times New Roman" w:cs="Times New Roman"/>
        </w:rPr>
      </w:pPr>
    </w:p>
    <w:p w:rsidR="003B4CD4" w:rsidRPr="00B6475A" w:rsidRDefault="003B4CD4" w:rsidP="003B4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4CD4" w:rsidRPr="00B6475A" w:rsidSect="003B4CD4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1F"/>
    <w:rsid w:val="00130AFF"/>
    <w:rsid w:val="001808F2"/>
    <w:rsid w:val="001809BE"/>
    <w:rsid w:val="00264AC0"/>
    <w:rsid w:val="003852A7"/>
    <w:rsid w:val="003B4CD4"/>
    <w:rsid w:val="003F54FF"/>
    <w:rsid w:val="004E2E06"/>
    <w:rsid w:val="005B6E99"/>
    <w:rsid w:val="006528E8"/>
    <w:rsid w:val="007B0C2C"/>
    <w:rsid w:val="00922F4A"/>
    <w:rsid w:val="00A62AE5"/>
    <w:rsid w:val="00AB00C9"/>
    <w:rsid w:val="00B6475A"/>
    <w:rsid w:val="00B72E1F"/>
    <w:rsid w:val="00C80D80"/>
    <w:rsid w:val="00CF44A4"/>
    <w:rsid w:val="00DF6998"/>
    <w:rsid w:val="00F43C27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8F24C-8185-48E9-9EF3-093BE955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E2E0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6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6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6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B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B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Александра Пухлякова</cp:lastModifiedBy>
  <cp:revision>7</cp:revision>
  <dcterms:created xsi:type="dcterms:W3CDTF">2020-12-27T14:10:00Z</dcterms:created>
  <dcterms:modified xsi:type="dcterms:W3CDTF">2020-12-28T12:27:00Z</dcterms:modified>
</cp:coreProperties>
</file>